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F1" w:rsidRDefault="005776F1">
      <w:pPr>
        <w:rPr>
          <w:sz w:val="20"/>
          <w:szCs w:val="20"/>
        </w:rPr>
      </w:pPr>
      <w:bookmarkStart w:id="0" w:name="_GoBack"/>
      <w:bookmarkEnd w:id="0"/>
    </w:p>
    <w:tbl>
      <w:tblPr>
        <w:tblStyle w:val="Tabelamrea"/>
        <w:tblpPr w:leftFromText="141" w:rightFromText="141" w:vertAnchor="page" w:horzAnchor="margin" w:tblpY="2611"/>
        <w:tblW w:w="0" w:type="auto"/>
        <w:tblBorders>
          <w:top w:val="thinThickMediumGap" w:sz="24" w:space="0" w:color="4F6228" w:themeColor="accent3" w:themeShade="80"/>
          <w:left w:val="thinThickMediumGap" w:sz="24" w:space="0" w:color="4F6228" w:themeColor="accent3" w:themeShade="80"/>
          <w:bottom w:val="thickThinMediumGap" w:sz="24" w:space="0" w:color="4F6228" w:themeColor="accent3" w:themeShade="80"/>
          <w:right w:val="thickThinMediumGap" w:sz="24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8952"/>
      </w:tblGrid>
      <w:tr w:rsidR="005776F1" w:rsidRPr="00964CF9" w:rsidTr="005776F1">
        <w:tc>
          <w:tcPr>
            <w:tcW w:w="9212" w:type="dxa"/>
          </w:tcPr>
          <w:p w:rsidR="005776F1" w:rsidRPr="00964CF9" w:rsidRDefault="005776F1" w:rsidP="00964CF9">
            <w:pPr>
              <w:spacing w:line="276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964CF9">
              <w:rPr>
                <w:rFonts w:ascii="Comic Sans MS" w:hAnsi="Comic Sans MS"/>
                <w:b/>
                <w:sz w:val="36"/>
                <w:szCs w:val="36"/>
              </w:rPr>
              <w:t>STOJ!!!</w:t>
            </w:r>
          </w:p>
          <w:p w:rsidR="005776F1" w:rsidRPr="00964CF9" w:rsidRDefault="005776F1" w:rsidP="00964CF9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</w:p>
          <w:p w:rsidR="005776F1" w:rsidRPr="00964CF9" w:rsidRDefault="005776F1" w:rsidP="00964CF9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 w:rsidRPr="00964CF9">
              <w:rPr>
                <w:rFonts w:ascii="Comic Sans MS" w:hAnsi="Comic Sans MS"/>
                <w:sz w:val="36"/>
                <w:szCs w:val="36"/>
              </w:rPr>
              <w:t>V čem je težava?</w:t>
            </w:r>
          </w:p>
        </w:tc>
      </w:tr>
    </w:tbl>
    <w:p w:rsidR="00820D4B" w:rsidRPr="00964CF9" w:rsidRDefault="005776F1" w:rsidP="00964CF9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64CF9">
        <w:rPr>
          <w:rFonts w:ascii="Comic Sans MS" w:hAnsi="Comic Sans MS"/>
          <w:b/>
          <w:color w:val="FF0000"/>
          <w:sz w:val="28"/>
          <w:szCs w:val="28"/>
        </w:rPr>
        <w:t>METODA SAMOREGULACIJE IN SAMONAVODIL</w:t>
      </w:r>
    </w:p>
    <w:p w:rsidR="001048E5" w:rsidRPr="00964CF9" w:rsidRDefault="001048E5" w:rsidP="00964CF9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tbl>
      <w:tblPr>
        <w:tblStyle w:val="Tabelamrea"/>
        <w:tblW w:w="0" w:type="auto"/>
        <w:tblBorders>
          <w:top w:val="thinThickMediumGap" w:sz="24" w:space="0" w:color="E36C0A" w:themeColor="accent6" w:themeShade="BF"/>
          <w:left w:val="thinThickMediumGap" w:sz="24" w:space="0" w:color="E36C0A" w:themeColor="accent6" w:themeShade="BF"/>
          <w:bottom w:val="thinThickMediumGap" w:sz="24" w:space="0" w:color="E36C0A" w:themeColor="accent6" w:themeShade="BF"/>
          <w:right w:val="thinThickMediumGap" w:sz="24" w:space="0" w:color="E36C0A" w:themeColor="accent6" w:themeShade="BF"/>
          <w:insideH w:val="thinThickMediumGap" w:sz="24" w:space="0" w:color="E36C0A" w:themeColor="accent6" w:themeShade="BF"/>
          <w:insideV w:val="thinThickMediumGap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952"/>
      </w:tblGrid>
      <w:tr w:rsidR="005776F1" w:rsidRPr="00964CF9" w:rsidTr="005776F1">
        <w:tc>
          <w:tcPr>
            <w:tcW w:w="9212" w:type="dxa"/>
          </w:tcPr>
          <w:p w:rsidR="005776F1" w:rsidRPr="00964CF9" w:rsidRDefault="00964CF9" w:rsidP="00964CF9">
            <w:pPr>
              <w:spacing w:line="276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KAJ</w:t>
            </w:r>
          </w:p>
          <w:p w:rsidR="005776F1" w:rsidRPr="00964CF9" w:rsidRDefault="00964CF9" w:rsidP="00964CF9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je moj načrt?</w:t>
            </w:r>
          </w:p>
          <w:p w:rsidR="005776F1" w:rsidRPr="00964CF9" w:rsidRDefault="00964CF9" w:rsidP="00964CF9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 moje alternative?</w:t>
            </w:r>
          </w:p>
          <w:p w:rsidR="005776F1" w:rsidRPr="00964CF9" w:rsidRDefault="00964CF9" w:rsidP="00964CF9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="005776F1" w:rsidRPr="00964CF9">
              <w:rPr>
                <w:rFonts w:ascii="Comic Sans MS" w:hAnsi="Comic Sans MS"/>
                <w:sz w:val="36"/>
                <w:szCs w:val="36"/>
              </w:rPr>
              <w:t>o moje posledice?</w:t>
            </w:r>
          </w:p>
        </w:tc>
      </w:tr>
    </w:tbl>
    <w:p w:rsidR="005776F1" w:rsidRPr="00964CF9" w:rsidRDefault="005776F1" w:rsidP="00964CF9">
      <w:pPr>
        <w:rPr>
          <w:rFonts w:ascii="Comic Sans MS" w:hAnsi="Comic Sans MS"/>
          <w:sz w:val="18"/>
          <w:szCs w:val="18"/>
        </w:rPr>
      </w:pPr>
    </w:p>
    <w:tbl>
      <w:tblPr>
        <w:tblStyle w:val="Tabelamrea"/>
        <w:tblW w:w="0" w:type="auto"/>
        <w:tblBorders>
          <w:top w:val="thinThickMediumGap" w:sz="24" w:space="0" w:color="17365D" w:themeColor="text2" w:themeShade="BF"/>
          <w:left w:val="thinThickMediumGap" w:sz="24" w:space="0" w:color="17365D" w:themeColor="text2" w:themeShade="BF"/>
          <w:bottom w:val="thinThickMediumGap" w:sz="24" w:space="0" w:color="17365D" w:themeColor="text2" w:themeShade="BF"/>
          <w:right w:val="thinThickMediumGap" w:sz="24" w:space="0" w:color="17365D" w:themeColor="text2" w:themeShade="BF"/>
          <w:insideH w:val="thinThickMediumGap" w:sz="24" w:space="0" w:color="17365D" w:themeColor="text2" w:themeShade="BF"/>
          <w:insideV w:val="thinThickMediumGap" w:sz="2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8952"/>
      </w:tblGrid>
      <w:tr w:rsidR="005776F1" w:rsidRPr="00964CF9" w:rsidTr="005776F1">
        <w:tc>
          <w:tcPr>
            <w:tcW w:w="9212" w:type="dxa"/>
          </w:tcPr>
          <w:p w:rsidR="005776F1" w:rsidRPr="00964CF9" w:rsidRDefault="005776F1" w:rsidP="00964CF9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 w:rsidRPr="00964CF9">
              <w:rPr>
                <w:rFonts w:ascii="Comic Sans MS" w:hAnsi="Comic Sans MS"/>
                <w:sz w:val="36"/>
                <w:szCs w:val="36"/>
              </w:rPr>
              <w:t>Bodi pozoren!!!</w:t>
            </w:r>
          </w:p>
          <w:p w:rsidR="005776F1" w:rsidRPr="00964CF9" w:rsidRDefault="005776F1" w:rsidP="00964CF9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 w:rsidRPr="00964CF9">
              <w:rPr>
                <w:rFonts w:ascii="Comic Sans MS" w:hAnsi="Comic Sans MS"/>
                <w:sz w:val="36"/>
                <w:szCs w:val="36"/>
              </w:rPr>
              <w:t>Korak za korakom!</w:t>
            </w:r>
          </w:p>
        </w:tc>
      </w:tr>
    </w:tbl>
    <w:p w:rsidR="005776F1" w:rsidRPr="00964CF9" w:rsidRDefault="005776F1" w:rsidP="00964CF9">
      <w:pPr>
        <w:rPr>
          <w:rFonts w:ascii="Comic Sans MS" w:hAnsi="Comic Sans MS"/>
          <w:sz w:val="18"/>
          <w:szCs w:val="18"/>
        </w:rPr>
      </w:pPr>
    </w:p>
    <w:tbl>
      <w:tblPr>
        <w:tblStyle w:val="Tabelamrea"/>
        <w:tblW w:w="0" w:type="auto"/>
        <w:tblBorders>
          <w:top w:val="thinThickMediumGap" w:sz="24" w:space="0" w:color="C00000"/>
          <w:left w:val="thinThickMediumGap" w:sz="24" w:space="0" w:color="C00000"/>
          <w:bottom w:val="thinThickMediumGap" w:sz="24" w:space="0" w:color="C00000"/>
          <w:right w:val="thinThickMediumGap" w:sz="24" w:space="0" w:color="C00000"/>
          <w:insideH w:val="thinThickMediumGap" w:sz="24" w:space="0" w:color="C00000"/>
          <w:insideV w:val="thinThickMediumGap" w:sz="24" w:space="0" w:color="C00000"/>
        </w:tblBorders>
        <w:tblLook w:val="04A0" w:firstRow="1" w:lastRow="0" w:firstColumn="1" w:lastColumn="0" w:noHBand="0" w:noVBand="1"/>
      </w:tblPr>
      <w:tblGrid>
        <w:gridCol w:w="8952"/>
      </w:tblGrid>
      <w:tr w:rsidR="005776F1" w:rsidRPr="00964CF9" w:rsidTr="005776F1">
        <w:tc>
          <w:tcPr>
            <w:tcW w:w="9212" w:type="dxa"/>
          </w:tcPr>
          <w:p w:rsidR="005776F1" w:rsidRPr="00964CF9" w:rsidRDefault="005776F1" w:rsidP="00964CF9">
            <w:pPr>
              <w:spacing w:line="276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964CF9">
              <w:rPr>
                <w:rFonts w:ascii="Comic Sans MS" w:hAnsi="Comic Sans MS"/>
                <w:b/>
                <w:sz w:val="36"/>
                <w:szCs w:val="36"/>
              </w:rPr>
              <w:t>STOJ!!!</w:t>
            </w:r>
          </w:p>
          <w:p w:rsidR="005776F1" w:rsidRPr="00964CF9" w:rsidRDefault="00964CF9" w:rsidP="00964CF9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Preveri svoje rešitve.</w:t>
            </w:r>
          </w:p>
          <w:p w:rsidR="005776F1" w:rsidRPr="00964CF9" w:rsidRDefault="005776F1" w:rsidP="00964CF9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 w:rsidRPr="00964CF9">
              <w:rPr>
                <w:rFonts w:ascii="Comic Sans MS" w:hAnsi="Comic Sans MS"/>
                <w:sz w:val="36"/>
                <w:szCs w:val="36"/>
              </w:rPr>
              <w:t>Ali delujejo?</w:t>
            </w:r>
          </w:p>
        </w:tc>
      </w:tr>
    </w:tbl>
    <w:p w:rsidR="005776F1" w:rsidRPr="00964CF9" w:rsidRDefault="005776F1" w:rsidP="00964CF9">
      <w:pPr>
        <w:rPr>
          <w:rFonts w:ascii="Comic Sans MS" w:hAnsi="Comic Sans MS"/>
          <w:sz w:val="18"/>
          <w:szCs w:val="18"/>
        </w:rPr>
      </w:pPr>
    </w:p>
    <w:tbl>
      <w:tblPr>
        <w:tblStyle w:val="Tabelamrea"/>
        <w:tblW w:w="0" w:type="auto"/>
        <w:tblBorders>
          <w:top w:val="thinThickMediumGap" w:sz="24" w:space="0" w:color="5F497A" w:themeColor="accent4" w:themeShade="BF"/>
          <w:left w:val="thinThickMediumGap" w:sz="24" w:space="0" w:color="5F497A" w:themeColor="accent4" w:themeShade="BF"/>
          <w:bottom w:val="thinThickMediumGap" w:sz="24" w:space="0" w:color="5F497A" w:themeColor="accent4" w:themeShade="BF"/>
          <w:right w:val="thinThickMediumGap" w:sz="24" w:space="0" w:color="5F497A" w:themeColor="accent4" w:themeShade="BF"/>
          <w:insideH w:val="thinThickMediumGap" w:sz="24" w:space="0" w:color="5F497A" w:themeColor="accent4" w:themeShade="BF"/>
          <w:insideV w:val="thinThickMediumGap" w:sz="2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8952"/>
      </w:tblGrid>
      <w:tr w:rsidR="005776F1" w:rsidRPr="00964CF9" w:rsidTr="005776F1">
        <w:tc>
          <w:tcPr>
            <w:tcW w:w="9212" w:type="dxa"/>
          </w:tcPr>
          <w:p w:rsidR="005776F1" w:rsidRPr="00964CF9" w:rsidRDefault="00964CF9" w:rsidP="00964CF9">
            <w:pPr>
              <w:spacing w:line="276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DA</w:t>
            </w:r>
          </w:p>
          <w:p w:rsidR="005776F1" w:rsidRPr="00964CF9" w:rsidRDefault="00964CF9" w:rsidP="00964CF9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 w:rsidRPr="00964CF9">
              <w:rPr>
                <w:rFonts w:ascii="Comic Sans MS" w:hAnsi="Comic Sans MS"/>
                <w:sz w:val="36"/>
                <w:szCs w:val="36"/>
              </w:rPr>
              <w:t>Deluje!</w:t>
            </w:r>
          </w:p>
          <w:p w:rsidR="005776F1" w:rsidRPr="00964CF9" w:rsidRDefault="005776F1" w:rsidP="00964CF9">
            <w:pPr>
              <w:spacing w:line="276" w:lineRule="auto"/>
              <w:rPr>
                <w:rFonts w:ascii="Comic Sans MS" w:hAnsi="Comic Sans MS"/>
                <w:sz w:val="36"/>
                <w:szCs w:val="36"/>
              </w:rPr>
            </w:pPr>
            <w:r w:rsidRPr="00964CF9">
              <w:rPr>
                <w:rFonts w:ascii="Comic Sans MS" w:hAnsi="Comic Sans MS"/>
                <w:sz w:val="36"/>
                <w:szCs w:val="36"/>
              </w:rPr>
              <w:t>Super!</w:t>
            </w:r>
          </w:p>
        </w:tc>
      </w:tr>
    </w:tbl>
    <w:p w:rsidR="005776F1" w:rsidRDefault="005776F1"/>
    <w:sectPr w:rsidR="005776F1" w:rsidSect="001048E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F1"/>
    <w:rsid w:val="001048E5"/>
    <w:rsid w:val="005776F1"/>
    <w:rsid w:val="00820D4B"/>
    <w:rsid w:val="0087506D"/>
    <w:rsid w:val="009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67FE-A592-45FF-BA35-0263AAA7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7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Učenec</cp:lastModifiedBy>
  <cp:revision>2</cp:revision>
  <dcterms:created xsi:type="dcterms:W3CDTF">2020-04-14T08:30:00Z</dcterms:created>
  <dcterms:modified xsi:type="dcterms:W3CDTF">2020-04-14T08:30:00Z</dcterms:modified>
</cp:coreProperties>
</file>